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D22" w:rsidRPr="006A17E6" w:rsidRDefault="006A17E6" w:rsidP="00A84D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МИРНЕНСКОГО СЕЛЬСКОГО ПОСЕЛЕНИЯ ДУБОВСКОГО РАЙОНА РОСТОВСКОЙ ОБЛАСТИ </w:t>
      </w:r>
      <w:r w:rsidR="00A84D22" w:rsidRPr="006A17E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EA5D61" w:rsidRDefault="00EA5D61" w:rsidP="00A84D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84D22" w:rsidRPr="006A17E6" w:rsidRDefault="00A84D22" w:rsidP="00A84D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A17E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A84D22" w:rsidRDefault="00A84D22" w:rsidP="00A84D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A17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ПОСТАНОВЛЕНИЕ</w:t>
      </w:r>
      <w:r w:rsidR="00EA5D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№28</w:t>
      </w:r>
    </w:p>
    <w:p w:rsidR="00EA5D61" w:rsidRPr="006A17E6" w:rsidRDefault="00EA5D61" w:rsidP="00A84D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4D22" w:rsidRPr="006A17E6" w:rsidRDefault="00A84D22" w:rsidP="00A84D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A17E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EA5D61" w:rsidRDefault="00A84D22" w:rsidP="00EA5D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A17E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A84D22" w:rsidRPr="006A17E6" w:rsidRDefault="00EA5D61" w:rsidP="00EA5D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A5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 мая 2018г</w:t>
      </w:r>
      <w:r w:rsidR="006A17E6" w:rsidRPr="00EA5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                                                             </w:t>
      </w:r>
      <w:r w:rsidR="006A1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х. </w:t>
      </w:r>
      <w:proofErr w:type="gramStart"/>
      <w:r w:rsidR="006A1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Мирный</w:t>
      </w:r>
      <w:proofErr w:type="gramEnd"/>
    </w:p>
    <w:p w:rsidR="00A84D22" w:rsidRPr="006A17E6" w:rsidRDefault="00A84D22" w:rsidP="00A84D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A17E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A84D22" w:rsidRDefault="00A84D22" w:rsidP="00A84D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A17E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5C66B9" w:rsidRDefault="005C66B9" w:rsidP="00A84D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C66B9" w:rsidRPr="006A17E6" w:rsidRDefault="005C66B9" w:rsidP="00A84D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84D22" w:rsidRPr="006A17E6" w:rsidRDefault="00A84D22" w:rsidP="00EA5D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A1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плана проведения </w:t>
      </w:r>
      <w:proofErr w:type="gramStart"/>
      <w:r w:rsidR="00EA5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систематических</w:t>
      </w:r>
      <w:proofErr w:type="gramEnd"/>
      <w:r w:rsidR="006A1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6A1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карантийных</w:t>
      </w:r>
      <w:proofErr w:type="spellEnd"/>
    </w:p>
    <w:p w:rsidR="00A84D22" w:rsidRPr="006A17E6" w:rsidRDefault="00EA5D61" w:rsidP="00EA5D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фитосанитарных </w:t>
      </w:r>
      <w:r w:rsidR="006A1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4D22" w:rsidRPr="006A1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обследований </w:t>
      </w:r>
      <w:proofErr w:type="spellStart"/>
      <w:r w:rsidR="00A84D22" w:rsidRPr="006A1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карантийных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объектов</w:t>
      </w:r>
    </w:p>
    <w:p w:rsidR="00A84D22" w:rsidRDefault="00A84D22" w:rsidP="00A84D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A17E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5C66B9" w:rsidRPr="006A17E6" w:rsidRDefault="005C66B9" w:rsidP="00A84D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84D22" w:rsidRPr="006A17E6" w:rsidRDefault="00A84D22" w:rsidP="00A84D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A17E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6A17E6" w:rsidRDefault="00EA5D61" w:rsidP="00A84D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Руководствуясь Федеральным законом от 06.10.2003г № 131-ФЗ «Об общих принципах организации местного самоуправления в Российской Федерации»,  </w:t>
      </w:r>
      <w:r w:rsidR="00A84D22" w:rsidRPr="006A1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едеральным законом от 21.07.2014г № 160</w:t>
      </w:r>
      <w:r w:rsidR="00A84D22" w:rsidRPr="006A1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-ФЗ «О карантине растений», Правилами проведения карантинных фитосанитарных обследований, утвержденные приказом Минсельхоза России от 22.04.2009 №</w:t>
      </w:r>
      <w:r w:rsidR="006A1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160</w:t>
      </w:r>
      <w:r w:rsidR="00A84D22" w:rsidRPr="006A1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A84D22" w:rsidRDefault="00A84D22" w:rsidP="006A17E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ПОСТАНОВЛЯЮ:</w:t>
      </w:r>
    </w:p>
    <w:p w:rsidR="006A17E6" w:rsidRPr="006A17E6" w:rsidRDefault="006A17E6" w:rsidP="006A17E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84D22" w:rsidRPr="006A17E6" w:rsidRDefault="00A84D22" w:rsidP="00A84D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A1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Утвердить План проведения систематических карантинных фитосанитарных обследований </w:t>
      </w:r>
      <w:proofErr w:type="spellStart"/>
      <w:r w:rsidRPr="006A1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подкарантийных</w:t>
      </w:r>
      <w:proofErr w:type="spellEnd"/>
      <w:r w:rsidRPr="006A1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="006A1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бъектов</w:t>
      </w:r>
      <w:r w:rsidR="005C6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 </w:t>
      </w:r>
      <w:proofErr w:type="spellStart"/>
      <w:r w:rsidR="005C6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Мирненского</w:t>
      </w:r>
      <w:proofErr w:type="spellEnd"/>
      <w:r w:rsidR="005C6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на 2018 год</w:t>
      </w:r>
      <w:r w:rsidR="006A1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согласно п</w:t>
      </w:r>
      <w:r w:rsidRPr="006A1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риложению 1.</w:t>
      </w:r>
    </w:p>
    <w:p w:rsidR="00A84D22" w:rsidRDefault="00A84D22" w:rsidP="00A84D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Утвердить форму журнала регистрации систематических карантинных фитосанитарных обследований </w:t>
      </w:r>
      <w:proofErr w:type="spellStart"/>
      <w:r w:rsidRPr="006A1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r w:rsidR="006A1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карантийных</w:t>
      </w:r>
      <w:proofErr w:type="spellEnd"/>
      <w:r w:rsidR="006A1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объектов, согласно п</w:t>
      </w:r>
      <w:r w:rsidRPr="006A1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риложению 2.</w:t>
      </w:r>
    </w:p>
    <w:p w:rsidR="005C66B9" w:rsidRDefault="005C66B9" w:rsidP="00A84D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Утвердить форму журнала регистрации обращений и извещений об обнаружении карантинного объекта или признаков карантинного объекта, согласно приложению 3. </w:t>
      </w:r>
    </w:p>
    <w:p w:rsidR="005C66B9" w:rsidRDefault="005C66B9" w:rsidP="00A84D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Утвердить план мероприятий по выявлению,  локализации и ликвидации карантинных объектов на территории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Мирненского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на 2018 год, согласно приложению 4.</w:t>
      </w:r>
    </w:p>
    <w:p w:rsidR="005C66B9" w:rsidRPr="005C66B9" w:rsidRDefault="005C66B9" w:rsidP="005C66B9">
      <w:pPr>
        <w:pStyle w:val="a6"/>
        <w:rPr>
          <w:rFonts w:ascii="Times New Roman" w:hAnsi="Times New Roman" w:cs="Times New Roman"/>
          <w:sz w:val="28"/>
          <w:szCs w:val="28"/>
        </w:rPr>
      </w:pPr>
      <w:r w:rsidRPr="005C6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5. </w:t>
      </w:r>
      <w:r w:rsidRPr="005C66B9">
        <w:rPr>
          <w:rFonts w:ascii="Times New Roman" w:hAnsi="Times New Roman" w:cs="Times New Roman"/>
          <w:sz w:val="28"/>
          <w:szCs w:val="28"/>
        </w:rPr>
        <w:t xml:space="preserve">Назначить ответственным лицом за проведение систематических обследований на территории </w:t>
      </w:r>
      <w:proofErr w:type="spellStart"/>
      <w:r w:rsidRPr="005C66B9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Pr="005C66B9">
        <w:rPr>
          <w:rFonts w:ascii="Times New Roman" w:hAnsi="Times New Roman" w:cs="Times New Roman"/>
          <w:sz w:val="28"/>
          <w:szCs w:val="28"/>
        </w:rPr>
        <w:t xml:space="preserve"> сельского поселения  - специалиста по имущественным и зе</w:t>
      </w:r>
      <w:r w:rsidRPr="005C66B9">
        <w:rPr>
          <w:rFonts w:ascii="Times New Roman" w:hAnsi="Times New Roman" w:cs="Times New Roman"/>
          <w:sz w:val="28"/>
          <w:szCs w:val="28"/>
        </w:rPr>
        <w:t xml:space="preserve">мельным отношениям </w:t>
      </w:r>
      <w:proofErr w:type="gramStart"/>
      <w:r w:rsidRPr="005C66B9">
        <w:rPr>
          <w:rFonts w:ascii="Times New Roman" w:hAnsi="Times New Roman" w:cs="Times New Roman"/>
          <w:sz w:val="28"/>
          <w:szCs w:val="28"/>
        </w:rPr>
        <w:t>–Б</w:t>
      </w:r>
      <w:proofErr w:type="gramEnd"/>
      <w:r w:rsidRPr="005C66B9">
        <w:rPr>
          <w:rFonts w:ascii="Times New Roman" w:hAnsi="Times New Roman" w:cs="Times New Roman"/>
          <w:sz w:val="28"/>
          <w:szCs w:val="28"/>
        </w:rPr>
        <w:t>унину М.А.</w:t>
      </w:r>
    </w:p>
    <w:p w:rsidR="005C66B9" w:rsidRPr="005C66B9" w:rsidRDefault="005C66B9" w:rsidP="005C66B9">
      <w:pPr>
        <w:pStyle w:val="a6"/>
        <w:rPr>
          <w:rFonts w:ascii="Times New Roman" w:hAnsi="Times New Roman" w:cs="Times New Roman"/>
          <w:sz w:val="28"/>
          <w:szCs w:val="28"/>
        </w:rPr>
      </w:pPr>
      <w:r w:rsidRPr="005C66B9">
        <w:rPr>
          <w:rFonts w:ascii="Times New Roman" w:hAnsi="Times New Roman" w:cs="Times New Roman"/>
          <w:sz w:val="28"/>
          <w:szCs w:val="28"/>
        </w:rPr>
        <w:t xml:space="preserve">        6. Постановление вступает в силу со дня его подписания и подлежит опубликованию на официальном сайте </w:t>
      </w:r>
      <w:proofErr w:type="spellStart"/>
      <w:r w:rsidRPr="005C66B9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Pr="005C66B9">
        <w:rPr>
          <w:rFonts w:ascii="Times New Roman" w:hAnsi="Times New Roman" w:cs="Times New Roman"/>
          <w:sz w:val="28"/>
          <w:szCs w:val="28"/>
        </w:rPr>
        <w:t xml:space="preserve"> сельского поселения. </w:t>
      </w:r>
    </w:p>
    <w:p w:rsidR="005C66B9" w:rsidRPr="005C66B9" w:rsidRDefault="005C66B9" w:rsidP="005C66B9">
      <w:pPr>
        <w:pStyle w:val="a6"/>
        <w:rPr>
          <w:rFonts w:ascii="Times New Roman" w:hAnsi="Times New Roman" w:cs="Times New Roman"/>
          <w:sz w:val="28"/>
          <w:szCs w:val="28"/>
        </w:rPr>
      </w:pPr>
      <w:r w:rsidRPr="005C66B9">
        <w:rPr>
          <w:rFonts w:ascii="Times New Roman" w:hAnsi="Times New Roman" w:cs="Times New Roman"/>
          <w:sz w:val="28"/>
          <w:szCs w:val="28"/>
        </w:rPr>
        <w:t xml:space="preserve">        7. </w:t>
      </w:r>
      <w:proofErr w:type="gramStart"/>
      <w:r w:rsidRPr="005C66B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C66B9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  </w:t>
      </w:r>
    </w:p>
    <w:p w:rsidR="005C66B9" w:rsidRPr="005C66B9" w:rsidRDefault="005C66B9" w:rsidP="005C66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C66B9" w:rsidRDefault="005C66B9" w:rsidP="00A84D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84D22" w:rsidRPr="006A17E6" w:rsidRDefault="00A84D22" w:rsidP="00A84D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A17E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5C66B9" w:rsidRDefault="00A84D22" w:rsidP="006A17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7E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  <w:r w:rsidR="006A1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 w:rsidR="005C6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</w:p>
    <w:p w:rsidR="00A84D22" w:rsidRPr="005C66B9" w:rsidRDefault="005C66B9" w:rsidP="005C66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Мирненского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1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6A1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Л.С. </w:t>
      </w:r>
      <w:proofErr w:type="spellStart"/>
      <w:r w:rsidR="006A1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Сулиманова</w:t>
      </w:r>
      <w:proofErr w:type="spellEnd"/>
      <w:r w:rsidR="006A1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84D22" w:rsidRPr="006A17E6" w:rsidRDefault="00A84D22" w:rsidP="00A84D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A17E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 xml:space="preserve">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Приложение 1 </w:t>
      </w:r>
      <w:proofErr w:type="gramStart"/>
      <w:r w:rsidR="006A17E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</w:t>
      </w:r>
      <w:proofErr w:type="gramEnd"/>
    </w:p>
    <w:p w:rsidR="00A84D22" w:rsidRPr="006A17E6" w:rsidRDefault="00A84D22" w:rsidP="00A84D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A17E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                                    </w:t>
      </w:r>
      <w:r w:rsidR="006A17E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                                                                                                   </w:t>
      </w:r>
      <w:r w:rsidRPr="006A17E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постановлению администрации </w:t>
      </w:r>
    </w:p>
    <w:p w:rsidR="00A84D22" w:rsidRDefault="00A84D22" w:rsidP="006A17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A17E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                                                                                                  </w:t>
      </w:r>
      <w:r w:rsidR="006A17E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                                </w:t>
      </w:r>
      <w:proofErr w:type="spellStart"/>
      <w:r w:rsidR="006A17E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Мирненского</w:t>
      </w:r>
      <w:proofErr w:type="spellEnd"/>
      <w:r w:rsidR="006A17E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сельского поселения </w:t>
      </w:r>
    </w:p>
    <w:p w:rsidR="006A17E6" w:rsidRPr="006A17E6" w:rsidRDefault="005C66B9" w:rsidP="006A17E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от 11.05.2018г № 28</w:t>
      </w:r>
    </w:p>
    <w:p w:rsidR="00A84D22" w:rsidRPr="006A17E6" w:rsidRDefault="00A84D22" w:rsidP="00A84D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A17E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A84D22" w:rsidRPr="006A17E6" w:rsidRDefault="00A84D22" w:rsidP="00A84D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A17E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A84D22" w:rsidRPr="006A17E6" w:rsidRDefault="00A84D22" w:rsidP="00A84D2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A17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 </w:t>
      </w:r>
    </w:p>
    <w:p w:rsidR="00A84D22" w:rsidRPr="006A17E6" w:rsidRDefault="00A84D22" w:rsidP="00A84D2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A17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проведения </w:t>
      </w:r>
      <w:proofErr w:type="gramStart"/>
      <w:r w:rsidRPr="006A17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систематических</w:t>
      </w:r>
      <w:proofErr w:type="gramEnd"/>
      <w:r w:rsidRPr="006A17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карантинных </w:t>
      </w:r>
    </w:p>
    <w:p w:rsidR="00A84D22" w:rsidRDefault="00A84D22" w:rsidP="00A84D2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A17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фитосанитарных обследований </w:t>
      </w:r>
      <w:proofErr w:type="spellStart"/>
      <w:r w:rsidRPr="006A17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подкарантийных</w:t>
      </w:r>
      <w:proofErr w:type="spellEnd"/>
      <w:r w:rsidRPr="006A17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объектов</w:t>
      </w:r>
      <w:r w:rsidR="005175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территории </w:t>
      </w:r>
      <w:proofErr w:type="spellStart"/>
      <w:r w:rsidR="005175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Мирненского</w:t>
      </w:r>
      <w:proofErr w:type="spellEnd"/>
      <w:r w:rsidR="005175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сельского поселения на 2018 год </w:t>
      </w:r>
      <w:r w:rsidRPr="006A17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DE102E" w:rsidRPr="006A17E6" w:rsidRDefault="00DE102E" w:rsidP="00A84D2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tbl>
      <w:tblPr>
        <w:tblpPr w:leftFromText="180" w:rightFromText="180" w:vertAnchor="text" w:horzAnchor="margin" w:tblpXSpec="center" w:tblpY="155"/>
        <w:tblW w:w="95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"/>
        <w:gridCol w:w="1660"/>
        <w:gridCol w:w="1424"/>
        <w:gridCol w:w="1683"/>
        <w:gridCol w:w="1392"/>
        <w:gridCol w:w="1379"/>
        <w:gridCol w:w="1576"/>
      </w:tblGrid>
      <w:tr w:rsidR="0004528E" w:rsidRPr="006A17E6" w:rsidTr="00DE102E"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02E" w:rsidRPr="00DE102E" w:rsidRDefault="00DE102E" w:rsidP="00DE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E1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E1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02E" w:rsidRPr="00DE102E" w:rsidRDefault="0004528E" w:rsidP="00DE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02E" w:rsidRPr="00DE102E" w:rsidRDefault="00DE102E" w:rsidP="00DE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 обследований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02E" w:rsidRPr="00DE102E" w:rsidRDefault="00DE102E" w:rsidP="00DE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  проведения обследования</w:t>
            </w:r>
          </w:p>
        </w:tc>
        <w:tc>
          <w:tcPr>
            <w:tcW w:w="14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02E" w:rsidRPr="00DE102E" w:rsidRDefault="00DE102E" w:rsidP="00DE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  <w:p w:rsidR="00DE102E" w:rsidRPr="00DE102E" w:rsidRDefault="00DE102E" w:rsidP="00DE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проведение обследования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DE102E" w:rsidRPr="00DE102E" w:rsidRDefault="00DE102E" w:rsidP="00DE1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02E">
              <w:rPr>
                <w:rFonts w:ascii="Times New Roman" w:hAnsi="Times New Roman" w:cs="Times New Roman"/>
                <w:sz w:val="24"/>
                <w:szCs w:val="24"/>
              </w:rPr>
              <w:t>Результат проведения систематического обследования</w:t>
            </w:r>
          </w:p>
        </w:tc>
        <w:tc>
          <w:tcPr>
            <w:tcW w:w="16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02E" w:rsidRPr="00DE102E" w:rsidRDefault="00DE102E" w:rsidP="00DE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E102E" w:rsidRPr="00DE102E" w:rsidRDefault="00DE102E" w:rsidP="00DE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обращения в </w:t>
            </w:r>
            <w:proofErr w:type="spellStart"/>
            <w:r w:rsidRPr="00DE1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Россельхознадзор</w:t>
            </w:r>
            <w:proofErr w:type="spellEnd"/>
          </w:p>
          <w:p w:rsidR="00DE102E" w:rsidRPr="00DE102E" w:rsidRDefault="00DE102E" w:rsidP="00DE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28E" w:rsidRPr="006A17E6" w:rsidTr="0004528E"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02E" w:rsidRPr="00DE102E" w:rsidRDefault="00DE102E" w:rsidP="00DE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045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02E" w:rsidRPr="00DE102E" w:rsidRDefault="0004528E" w:rsidP="00045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систематических обследований земель в </w:t>
            </w:r>
            <w:r w:rsidR="00DE102E" w:rsidRPr="00DE1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х. </w:t>
            </w:r>
            <w:proofErr w:type="gramStart"/>
            <w:r w:rsidR="00DE102E" w:rsidRPr="00DE1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Мирный</w:t>
            </w:r>
            <w:proofErr w:type="gramEnd"/>
            <w:r w:rsidR="00DE102E" w:rsidRPr="00DE1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прилегающи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 пастбищ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39F" w:rsidRDefault="00FB139F" w:rsidP="00FB1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01 мая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E102E" w:rsidRPr="00DE102E" w:rsidRDefault="00FB139F" w:rsidP="00FB1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 ноября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02E" w:rsidRPr="00DE102E" w:rsidRDefault="00DE102E" w:rsidP="00DE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визуальный досмотр, путем прохода по территории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02E" w:rsidRPr="00DE102E" w:rsidRDefault="00DE102E" w:rsidP="00DE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Бунина М.А.</w:t>
            </w:r>
          </w:p>
          <w:p w:rsidR="00DE102E" w:rsidRPr="00DE102E" w:rsidRDefault="00DE102E" w:rsidP="00DE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02E" w:rsidRPr="00DE102E" w:rsidRDefault="00DE102E" w:rsidP="00DE1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02E">
              <w:rPr>
                <w:rFonts w:ascii="Times New Roman" w:hAnsi="Times New Roman" w:cs="Times New Roman"/>
                <w:sz w:val="24"/>
                <w:szCs w:val="24"/>
              </w:rPr>
              <w:t>Запись в журнал обследования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02E" w:rsidRPr="00DE102E" w:rsidRDefault="00DE102E" w:rsidP="00DE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обнаружении обращаться в </w:t>
            </w:r>
            <w:proofErr w:type="spellStart"/>
            <w:r w:rsidRPr="00DE1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Россельхознадзор</w:t>
            </w:r>
            <w:proofErr w:type="spellEnd"/>
          </w:p>
        </w:tc>
      </w:tr>
      <w:tr w:rsidR="0004528E" w:rsidRPr="006A17E6" w:rsidTr="0004528E"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28E" w:rsidRPr="00DE102E" w:rsidRDefault="0004528E" w:rsidP="00045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28E" w:rsidRDefault="0004528E" w:rsidP="00045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Профилактическая работа с населением, проведение бесед, разъяснений на сходах, встречах, по выявлению и ликвидации карантинных объектов 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28E" w:rsidRDefault="0004528E" w:rsidP="00FB1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систематически 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28E" w:rsidRPr="00DE102E" w:rsidRDefault="0004528E" w:rsidP="00DE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Беседы, разъяснения, информационные листы. 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28E" w:rsidRPr="00DE102E" w:rsidRDefault="0004528E" w:rsidP="00DE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Бунина М.А.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4528E" w:rsidRPr="00DE102E" w:rsidRDefault="0004528E" w:rsidP="00DE1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28E" w:rsidRPr="00DE102E" w:rsidRDefault="0004528E" w:rsidP="00DE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6A17E6" w:rsidRDefault="006A17E6" w:rsidP="00A84D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6A17E6" w:rsidRDefault="006A17E6" w:rsidP="00A84D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6A17E6" w:rsidRDefault="006A17E6" w:rsidP="00A84D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6A17E6" w:rsidRDefault="006A17E6" w:rsidP="00A84D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84D22" w:rsidRPr="006A17E6" w:rsidRDefault="00A84D22" w:rsidP="00A84D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A17E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A84D22" w:rsidRPr="006A17E6" w:rsidRDefault="00A84D22" w:rsidP="00A84D22">
      <w:pPr>
        <w:spacing w:after="7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A17E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A84D22" w:rsidRPr="006A17E6" w:rsidRDefault="00A84D22" w:rsidP="00A84D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A17E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A84D22" w:rsidRPr="006A17E6" w:rsidRDefault="00A84D22" w:rsidP="00A84D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A17E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A84D22" w:rsidRPr="006A17E6" w:rsidRDefault="00A84D22" w:rsidP="00A84D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A17E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A84D22" w:rsidRPr="006A17E6" w:rsidRDefault="00A84D22" w:rsidP="00A84D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A17E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04528E" w:rsidRDefault="0004528E" w:rsidP="000452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04528E" w:rsidRDefault="0004528E" w:rsidP="000452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04528E" w:rsidRDefault="0004528E" w:rsidP="000452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04528E" w:rsidRDefault="0004528E" w:rsidP="000452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04528E" w:rsidRDefault="0004528E" w:rsidP="000452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04528E" w:rsidRDefault="0004528E" w:rsidP="000452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04528E" w:rsidRDefault="0004528E" w:rsidP="000452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04528E" w:rsidRDefault="0004528E" w:rsidP="000452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04528E" w:rsidRDefault="0004528E" w:rsidP="000452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E102E" w:rsidRPr="006A17E6" w:rsidRDefault="00A84D22" w:rsidP="0004528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A17E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                                    </w:t>
      </w:r>
      <w:r w:rsidR="00DE102E" w:rsidRPr="006A17E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При</w:t>
      </w:r>
      <w:r w:rsidR="00DE102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ложение 2</w:t>
      </w:r>
      <w:r w:rsidR="00DE102E" w:rsidRPr="006A17E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gramStart"/>
      <w:r w:rsidR="00DE102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</w:t>
      </w:r>
      <w:proofErr w:type="gramEnd"/>
    </w:p>
    <w:p w:rsidR="00DE102E" w:rsidRPr="006A17E6" w:rsidRDefault="00DE102E" w:rsidP="00DE102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A17E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                                                                                                   </w:t>
      </w:r>
      <w:r w:rsidRPr="006A17E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постановлению администрации </w:t>
      </w:r>
    </w:p>
    <w:p w:rsidR="00DE102E" w:rsidRDefault="00DE102E" w:rsidP="00DE102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A17E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                                                                                                  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                               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Мирненского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сельского поселения </w:t>
      </w:r>
    </w:p>
    <w:p w:rsidR="00DE102E" w:rsidRPr="006A17E6" w:rsidRDefault="0004528E" w:rsidP="00DE102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от 11.05.2018г № 28</w:t>
      </w:r>
    </w:p>
    <w:p w:rsidR="00A84D22" w:rsidRPr="006A17E6" w:rsidRDefault="00A84D22" w:rsidP="00DE102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A17E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</w:t>
      </w:r>
    </w:p>
    <w:p w:rsidR="00A84D22" w:rsidRPr="006A17E6" w:rsidRDefault="00A84D22" w:rsidP="00A84D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A17E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04528E" w:rsidRDefault="00A84D22" w:rsidP="00A84D2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A17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Журнал </w:t>
      </w:r>
    </w:p>
    <w:p w:rsidR="00A84D22" w:rsidRPr="006A17E6" w:rsidRDefault="00A84D22" w:rsidP="00A84D2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A17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регистрации </w:t>
      </w:r>
      <w:proofErr w:type="gramStart"/>
      <w:r w:rsidRPr="006A17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систематических</w:t>
      </w:r>
      <w:proofErr w:type="gramEnd"/>
      <w:r w:rsidRPr="006A17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карантинных фитосанитарных </w:t>
      </w:r>
    </w:p>
    <w:p w:rsidR="00A84D22" w:rsidRPr="006A17E6" w:rsidRDefault="00A84D22" w:rsidP="00A84D2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A17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обследований </w:t>
      </w:r>
      <w:proofErr w:type="spellStart"/>
      <w:r w:rsidRPr="006A17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подкарантийных</w:t>
      </w:r>
      <w:proofErr w:type="spellEnd"/>
      <w:r w:rsidRPr="006A17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объектов</w:t>
      </w:r>
    </w:p>
    <w:p w:rsidR="00A84D22" w:rsidRPr="006A17E6" w:rsidRDefault="00A84D22" w:rsidP="00A84D2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A17E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A84D22" w:rsidRPr="006A17E6" w:rsidRDefault="00A84D22" w:rsidP="00A84D22">
      <w:pPr>
        <w:spacing w:after="75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A17E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"/>
        <w:gridCol w:w="1769"/>
        <w:gridCol w:w="1760"/>
        <w:gridCol w:w="1822"/>
        <w:gridCol w:w="1822"/>
        <w:gridCol w:w="1885"/>
      </w:tblGrid>
      <w:tr w:rsidR="00A84D22" w:rsidRPr="006A17E6" w:rsidTr="00A84D22"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2" w:rsidRPr="00DE102E" w:rsidRDefault="00A84D22" w:rsidP="00A84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0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DE10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DE10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2" w:rsidRPr="00DE102E" w:rsidRDefault="00A84D22" w:rsidP="00A84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0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проведения систематического обследования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2" w:rsidRPr="00DE102E" w:rsidRDefault="00A84D22" w:rsidP="00A84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0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Название организации, Ф.И.О., </w:t>
            </w:r>
            <w:proofErr w:type="gramStart"/>
            <w:r w:rsidRPr="00DE10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проводившего</w:t>
            </w:r>
            <w:proofErr w:type="gramEnd"/>
            <w:r w:rsidRPr="00DE10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систематическое обследование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2" w:rsidRPr="00DE102E" w:rsidRDefault="00A84D22" w:rsidP="00A84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0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 проведения систематического обследования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2" w:rsidRPr="00DE102E" w:rsidRDefault="00A84D22" w:rsidP="00A84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0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 проведения систематического обследования</w:t>
            </w:r>
          </w:p>
        </w:tc>
        <w:tc>
          <w:tcPr>
            <w:tcW w:w="3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2" w:rsidRPr="00DE102E" w:rsidRDefault="00A84D22" w:rsidP="00DE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0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="00DE102E" w:rsidRPr="00DE10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обращении</w:t>
            </w:r>
            <w:proofErr w:type="gramEnd"/>
            <w:r w:rsidR="00DE102E" w:rsidRPr="00DE10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="00DE102E" w:rsidRPr="00DE10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Россельхознадзор</w:t>
            </w:r>
            <w:proofErr w:type="spellEnd"/>
            <w:r w:rsidR="00DE102E" w:rsidRPr="00DE10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84D22" w:rsidRPr="006A17E6" w:rsidTr="00A84D22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2" w:rsidRPr="006A17E6" w:rsidRDefault="00A84D22" w:rsidP="00A84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17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2" w:rsidRPr="006A17E6" w:rsidRDefault="00A84D22" w:rsidP="00A84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17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2" w:rsidRPr="006A17E6" w:rsidRDefault="00A84D22" w:rsidP="00A84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17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2" w:rsidRPr="006A17E6" w:rsidRDefault="00A84D22" w:rsidP="00A84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17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2" w:rsidRPr="006A17E6" w:rsidRDefault="00A84D22" w:rsidP="00A84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17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2" w:rsidRPr="006A17E6" w:rsidRDefault="00A84D22" w:rsidP="00A84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17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A84D22" w:rsidRPr="006A17E6" w:rsidRDefault="00A84D22" w:rsidP="00A84D2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A17E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A84D22" w:rsidRPr="006A17E6" w:rsidRDefault="00A84D22" w:rsidP="00A84D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A17E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A84D22" w:rsidRPr="006A17E6" w:rsidRDefault="00A84D22" w:rsidP="00A84D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A17E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A84D22" w:rsidRPr="006A17E6" w:rsidRDefault="00A84D22" w:rsidP="00A84D22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A17E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697F7A" w:rsidRDefault="00697F7A">
      <w:pPr>
        <w:rPr>
          <w:rFonts w:ascii="Times New Roman" w:hAnsi="Times New Roman" w:cs="Times New Roman"/>
        </w:rPr>
      </w:pPr>
    </w:p>
    <w:p w:rsidR="0004528E" w:rsidRDefault="0004528E">
      <w:pPr>
        <w:rPr>
          <w:rFonts w:ascii="Times New Roman" w:hAnsi="Times New Roman" w:cs="Times New Roman"/>
        </w:rPr>
      </w:pPr>
    </w:p>
    <w:p w:rsidR="0004528E" w:rsidRDefault="0004528E">
      <w:pPr>
        <w:rPr>
          <w:rFonts w:ascii="Times New Roman" w:hAnsi="Times New Roman" w:cs="Times New Roman"/>
        </w:rPr>
      </w:pPr>
    </w:p>
    <w:p w:rsidR="0004528E" w:rsidRDefault="0004528E">
      <w:pPr>
        <w:rPr>
          <w:rFonts w:ascii="Times New Roman" w:hAnsi="Times New Roman" w:cs="Times New Roman"/>
        </w:rPr>
      </w:pPr>
    </w:p>
    <w:p w:rsidR="0004528E" w:rsidRDefault="0004528E">
      <w:pPr>
        <w:rPr>
          <w:rFonts w:ascii="Times New Roman" w:hAnsi="Times New Roman" w:cs="Times New Roman"/>
        </w:rPr>
      </w:pPr>
    </w:p>
    <w:p w:rsidR="0004528E" w:rsidRDefault="0004528E">
      <w:pPr>
        <w:rPr>
          <w:rFonts w:ascii="Times New Roman" w:hAnsi="Times New Roman" w:cs="Times New Roman"/>
        </w:rPr>
      </w:pPr>
    </w:p>
    <w:p w:rsidR="0004528E" w:rsidRDefault="0004528E">
      <w:pPr>
        <w:rPr>
          <w:rFonts w:ascii="Times New Roman" w:hAnsi="Times New Roman" w:cs="Times New Roman"/>
        </w:rPr>
      </w:pPr>
    </w:p>
    <w:p w:rsidR="0004528E" w:rsidRDefault="0004528E">
      <w:pPr>
        <w:rPr>
          <w:rFonts w:ascii="Times New Roman" w:hAnsi="Times New Roman" w:cs="Times New Roman"/>
        </w:rPr>
      </w:pPr>
    </w:p>
    <w:p w:rsidR="0004528E" w:rsidRDefault="0004528E">
      <w:pPr>
        <w:rPr>
          <w:rFonts w:ascii="Times New Roman" w:hAnsi="Times New Roman" w:cs="Times New Roman"/>
        </w:rPr>
      </w:pPr>
    </w:p>
    <w:p w:rsidR="0004528E" w:rsidRDefault="0004528E">
      <w:pPr>
        <w:rPr>
          <w:rFonts w:ascii="Times New Roman" w:hAnsi="Times New Roman" w:cs="Times New Roman"/>
        </w:rPr>
      </w:pPr>
    </w:p>
    <w:p w:rsidR="0004528E" w:rsidRDefault="0004528E">
      <w:pPr>
        <w:rPr>
          <w:rFonts w:ascii="Times New Roman" w:hAnsi="Times New Roman" w:cs="Times New Roman"/>
        </w:rPr>
      </w:pPr>
    </w:p>
    <w:p w:rsidR="0004528E" w:rsidRDefault="0004528E">
      <w:pPr>
        <w:rPr>
          <w:rFonts w:ascii="Times New Roman" w:hAnsi="Times New Roman" w:cs="Times New Roman"/>
        </w:rPr>
      </w:pPr>
    </w:p>
    <w:p w:rsidR="0004528E" w:rsidRDefault="0004528E">
      <w:pPr>
        <w:rPr>
          <w:rFonts w:ascii="Times New Roman" w:hAnsi="Times New Roman" w:cs="Times New Roman"/>
        </w:rPr>
      </w:pPr>
    </w:p>
    <w:p w:rsidR="0004528E" w:rsidRDefault="0004528E">
      <w:pPr>
        <w:rPr>
          <w:rFonts w:ascii="Times New Roman" w:hAnsi="Times New Roman" w:cs="Times New Roman"/>
        </w:rPr>
      </w:pPr>
    </w:p>
    <w:p w:rsidR="0004528E" w:rsidRDefault="0004528E">
      <w:pPr>
        <w:rPr>
          <w:rFonts w:ascii="Times New Roman" w:hAnsi="Times New Roman" w:cs="Times New Roman"/>
        </w:rPr>
      </w:pPr>
    </w:p>
    <w:p w:rsidR="0004528E" w:rsidRDefault="0004528E">
      <w:pPr>
        <w:rPr>
          <w:rFonts w:ascii="Times New Roman" w:hAnsi="Times New Roman" w:cs="Times New Roman"/>
        </w:rPr>
      </w:pPr>
    </w:p>
    <w:p w:rsidR="0004528E" w:rsidRDefault="0004528E">
      <w:pPr>
        <w:rPr>
          <w:rFonts w:ascii="Times New Roman" w:hAnsi="Times New Roman" w:cs="Times New Roman"/>
        </w:rPr>
      </w:pPr>
    </w:p>
    <w:p w:rsidR="0004528E" w:rsidRDefault="0004528E">
      <w:pPr>
        <w:rPr>
          <w:rFonts w:ascii="Times New Roman" w:hAnsi="Times New Roman" w:cs="Times New Roman"/>
        </w:rPr>
      </w:pPr>
    </w:p>
    <w:p w:rsidR="0004528E" w:rsidRPr="006A17E6" w:rsidRDefault="0004528E" w:rsidP="0004528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A17E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При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ложение 3</w:t>
      </w:r>
      <w:r w:rsidRPr="006A17E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</w:t>
      </w:r>
      <w:proofErr w:type="gramEnd"/>
    </w:p>
    <w:p w:rsidR="0004528E" w:rsidRPr="006A17E6" w:rsidRDefault="0004528E" w:rsidP="0004528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A17E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                                                                                                   </w:t>
      </w:r>
      <w:r w:rsidRPr="006A17E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постановлению администрации </w:t>
      </w:r>
    </w:p>
    <w:p w:rsidR="0004528E" w:rsidRDefault="0004528E" w:rsidP="0004528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A17E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                                                                                                  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                               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Мирненского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сельского поселения </w:t>
      </w:r>
    </w:p>
    <w:p w:rsidR="0004528E" w:rsidRPr="006A17E6" w:rsidRDefault="0004528E" w:rsidP="0004528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от 11.05.2018г № 28</w:t>
      </w:r>
    </w:p>
    <w:p w:rsidR="0004528E" w:rsidRPr="006A17E6" w:rsidRDefault="0004528E" w:rsidP="0004528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A17E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</w:t>
      </w:r>
    </w:p>
    <w:p w:rsidR="0004528E" w:rsidRPr="006A17E6" w:rsidRDefault="0004528E" w:rsidP="000452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A17E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04528E" w:rsidRDefault="0004528E" w:rsidP="0004528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A17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Журнал </w:t>
      </w:r>
    </w:p>
    <w:p w:rsidR="0004528E" w:rsidRPr="006A17E6" w:rsidRDefault="0004528E" w:rsidP="0004528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A17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регистрации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обращений и извещений об обнаружении карантинного объекта или признаков карантинного объекта </w:t>
      </w:r>
    </w:p>
    <w:p w:rsidR="0004528E" w:rsidRPr="006A17E6" w:rsidRDefault="0004528E" w:rsidP="0004528E">
      <w:pPr>
        <w:spacing w:after="75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A17E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"/>
        <w:gridCol w:w="1397"/>
        <w:gridCol w:w="1821"/>
        <w:gridCol w:w="1742"/>
        <w:gridCol w:w="1748"/>
        <w:gridCol w:w="2284"/>
      </w:tblGrid>
      <w:tr w:rsidR="00517515" w:rsidRPr="006A17E6" w:rsidTr="0064050B"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28E" w:rsidRPr="00DE102E" w:rsidRDefault="0004528E" w:rsidP="0064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0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DE10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DE10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28E" w:rsidRPr="00DE102E" w:rsidRDefault="0004528E" w:rsidP="0064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обращения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28E" w:rsidRPr="00DE102E" w:rsidRDefault="0004528E" w:rsidP="0064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Ф.И.О. лица, обратившего по факту карантинного объекта или признака карантинного объекта 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28E" w:rsidRPr="00DE102E" w:rsidRDefault="0004528E" w:rsidP="0064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Адрес лица, обратившего по факту обнаружения карантинного объекта или признака карантинного объекта 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28E" w:rsidRPr="00DE102E" w:rsidRDefault="0004528E" w:rsidP="0064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об</w:t>
            </w:r>
            <w:r w:rsidR="0051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наружения, площадь заражения (м</w:t>
            </w:r>
            <w:proofErr w:type="gramStart"/>
            <w:r w:rsidR="0051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="0051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соток)</w:t>
            </w:r>
          </w:p>
        </w:tc>
        <w:tc>
          <w:tcPr>
            <w:tcW w:w="3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28E" w:rsidRPr="00DE102E" w:rsidRDefault="0004528E" w:rsidP="0064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0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Дата </w:t>
            </w:r>
            <w:r w:rsidR="0051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информирования </w:t>
            </w:r>
            <w:proofErr w:type="spellStart"/>
            <w:r w:rsidRPr="00DE10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Россельхознадзор</w:t>
            </w:r>
            <w:r w:rsidR="00517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proofErr w:type="spellEnd"/>
            <w:r w:rsidRPr="00DE10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17515" w:rsidRPr="006A17E6" w:rsidTr="0064050B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28E" w:rsidRPr="006A17E6" w:rsidRDefault="0004528E" w:rsidP="0064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17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28E" w:rsidRPr="006A17E6" w:rsidRDefault="0004528E" w:rsidP="0064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17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28E" w:rsidRPr="006A17E6" w:rsidRDefault="0004528E" w:rsidP="0064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17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28E" w:rsidRPr="006A17E6" w:rsidRDefault="0004528E" w:rsidP="0064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17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28E" w:rsidRPr="006A17E6" w:rsidRDefault="0004528E" w:rsidP="0064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17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28E" w:rsidRPr="006A17E6" w:rsidRDefault="0004528E" w:rsidP="0064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17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04528E" w:rsidRPr="006A17E6" w:rsidRDefault="0004528E" w:rsidP="0004528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A17E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04528E" w:rsidRDefault="0004528E">
      <w:pPr>
        <w:rPr>
          <w:rFonts w:ascii="Times New Roman" w:hAnsi="Times New Roman" w:cs="Times New Roman"/>
        </w:rPr>
      </w:pPr>
    </w:p>
    <w:p w:rsidR="0004528E" w:rsidRDefault="0004528E">
      <w:pPr>
        <w:rPr>
          <w:rFonts w:ascii="Times New Roman" w:hAnsi="Times New Roman" w:cs="Times New Roman"/>
        </w:rPr>
      </w:pPr>
    </w:p>
    <w:p w:rsidR="0004528E" w:rsidRDefault="0004528E">
      <w:pPr>
        <w:rPr>
          <w:rFonts w:ascii="Times New Roman" w:hAnsi="Times New Roman" w:cs="Times New Roman"/>
        </w:rPr>
      </w:pPr>
    </w:p>
    <w:p w:rsidR="0004528E" w:rsidRDefault="0004528E">
      <w:pPr>
        <w:rPr>
          <w:rFonts w:ascii="Times New Roman" w:hAnsi="Times New Roman" w:cs="Times New Roman"/>
        </w:rPr>
      </w:pPr>
    </w:p>
    <w:p w:rsidR="00517515" w:rsidRDefault="00517515">
      <w:pPr>
        <w:rPr>
          <w:rFonts w:ascii="Times New Roman" w:hAnsi="Times New Roman" w:cs="Times New Roman"/>
        </w:rPr>
      </w:pPr>
    </w:p>
    <w:p w:rsidR="00517515" w:rsidRDefault="00517515">
      <w:pPr>
        <w:rPr>
          <w:rFonts w:ascii="Times New Roman" w:hAnsi="Times New Roman" w:cs="Times New Roman"/>
        </w:rPr>
      </w:pPr>
    </w:p>
    <w:p w:rsidR="00517515" w:rsidRDefault="00517515">
      <w:pPr>
        <w:rPr>
          <w:rFonts w:ascii="Times New Roman" w:hAnsi="Times New Roman" w:cs="Times New Roman"/>
        </w:rPr>
      </w:pPr>
    </w:p>
    <w:p w:rsidR="00517515" w:rsidRDefault="00517515">
      <w:pPr>
        <w:rPr>
          <w:rFonts w:ascii="Times New Roman" w:hAnsi="Times New Roman" w:cs="Times New Roman"/>
        </w:rPr>
      </w:pPr>
    </w:p>
    <w:p w:rsidR="00517515" w:rsidRDefault="00517515">
      <w:pPr>
        <w:rPr>
          <w:rFonts w:ascii="Times New Roman" w:hAnsi="Times New Roman" w:cs="Times New Roman"/>
        </w:rPr>
      </w:pPr>
    </w:p>
    <w:p w:rsidR="00517515" w:rsidRDefault="00517515">
      <w:pPr>
        <w:rPr>
          <w:rFonts w:ascii="Times New Roman" w:hAnsi="Times New Roman" w:cs="Times New Roman"/>
        </w:rPr>
      </w:pPr>
    </w:p>
    <w:p w:rsidR="00517515" w:rsidRDefault="00517515">
      <w:pPr>
        <w:rPr>
          <w:rFonts w:ascii="Times New Roman" w:hAnsi="Times New Roman" w:cs="Times New Roman"/>
        </w:rPr>
      </w:pPr>
    </w:p>
    <w:p w:rsidR="00517515" w:rsidRDefault="00517515">
      <w:pPr>
        <w:rPr>
          <w:rFonts w:ascii="Times New Roman" w:hAnsi="Times New Roman" w:cs="Times New Roman"/>
        </w:rPr>
      </w:pPr>
    </w:p>
    <w:p w:rsidR="00517515" w:rsidRDefault="00517515">
      <w:pPr>
        <w:rPr>
          <w:rFonts w:ascii="Times New Roman" w:hAnsi="Times New Roman" w:cs="Times New Roman"/>
        </w:rPr>
      </w:pPr>
    </w:p>
    <w:p w:rsidR="00517515" w:rsidRDefault="00517515">
      <w:pPr>
        <w:rPr>
          <w:rFonts w:ascii="Times New Roman" w:hAnsi="Times New Roman" w:cs="Times New Roman"/>
        </w:rPr>
      </w:pPr>
    </w:p>
    <w:p w:rsidR="00517515" w:rsidRDefault="00517515">
      <w:pPr>
        <w:rPr>
          <w:rFonts w:ascii="Times New Roman" w:hAnsi="Times New Roman" w:cs="Times New Roman"/>
        </w:rPr>
      </w:pPr>
    </w:p>
    <w:p w:rsidR="00517515" w:rsidRDefault="00517515">
      <w:pPr>
        <w:rPr>
          <w:rFonts w:ascii="Times New Roman" w:hAnsi="Times New Roman" w:cs="Times New Roman"/>
        </w:rPr>
      </w:pPr>
    </w:p>
    <w:p w:rsidR="00517515" w:rsidRDefault="00517515">
      <w:pPr>
        <w:rPr>
          <w:rFonts w:ascii="Times New Roman" w:hAnsi="Times New Roman" w:cs="Times New Roman"/>
        </w:rPr>
      </w:pPr>
    </w:p>
    <w:p w:rsidR="00517515" w:rsidRDefault="00517515">
      <w:pPr>
        <w:rPr>
          <w:rFonts w:ascii="Times New Roman" w:hAnsi="Times New Roman" w:cs="Times New Roman"/>
        </w:rPr>
      </w:pPr>
    </w:p>
    <w:p w:rsidR="00517515" w:rsidRDefault="00517515">
      <w:pPr>
        <w:rPr>
          <w:rFonts w:ascii="Times New Roman" w:hAnsi="Times New Roman" w:cs="Times New Roman"/>
        </w:rPr>
      </w:pPr>
    </w:p>
    <w:p w:rsidR="00517515" w:rsidRPr="006A17E6" w:rsidRDefault="00517515" w:rsidP="0051751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A17E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                         </w:t>
      </w:r>
      <w:r w:rsidRPr="006A17E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                                             При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ложение 4</w:t>
      </w:r>
      <w:r w:rsidRPr="006A17E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</w:t>
      </w:r>
      <w:proofErr w:type="gramEnd"/>
    </w:p>
    <w:p w:rsidR="00517515" w:rsidRPr="006A17E6" w:rsidRDefault="00517515" w:rsidP="0051751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A17E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                                                                                                   </w:t>
      </w:r>
      <w:r w:rsidRPr="006A17E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постановлению администрации </w:t>
      </w:r>
    </w:p>
    <w:p w:rsidR="00517515" w:rsidRDefault="00517515" w:rsidP="0051751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A17E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                                                                                                  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                               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Мирненского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сельского поселения </w:t>
      </w:r>
    </w:p>
    <w:p w:rsidR="00517515" w:rsidRPr="007F2449" w:rsidRDefault="00517515" w:rsidP="007F244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от 11.05.2018г № 28</w:t>
      </w:r>
    </w:p>
    <w:p w:rsidR="0004528E" w:rsidRDefault="0004528E">
      <w:pPr>
        <w:rPr>
          <w:rFonts w:ascii="Times New Roman" w:hAnsi="Times New Roman" w:cs="Times New Roman"/>
        </w:rPr>
      </w:pPr>
    </w:p>
    <w:p w:rsidR="00517515" w:rsidRPr="00517515" w:rsidRDefault="00517515" w:rsidP="005175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75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:rsidR="00517515" w:rsidRDefault="00517515" w:rsidP="005175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75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мероприятий по выявлению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локализации и ликвидации </w:t>
      </w:r>
      <w:r w:rsidRPr="005175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карантинных  объектов  на территории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175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Мирненского</w:t>
      </w:r>
      <w:proofErr w:type="spellEnd"/>
      <w:r w:rsidRPr="005175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 2018 год</w:t>
      </w:r>
    </w:p>
    <w:p w:rsidR="00517515" w:rsidRPr="00517515" w:rsidRDefault="00517515" w:rsidP="005175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86"/>
        <w:gridCol w:w="4331"/>
        <w:gridCol w:w="2015"/>
        <w:gridCol w:w="2638"/>
      </w:tblGrid>
      <w:tr w:rsidR="007F2449" w:rsidRPr="007F2449" w:rsidTr="0064050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F2449" w:rsidRPr="007F2449" w:rsidRDefault="007F2449" w:rsidP="007F2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2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F2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F2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F2449" w:rsidRPr="007F2449" w:rsidRDefault="007F2449" w:rsidP="007F2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2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F2449" w:rsidRPr="007F2449" w:rsidRDefault="007F2449" w:rsidP="007F2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2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F2449" w:rsidRPr="007F2449" w:rsidRDefault="007F2449" w:rsidP="007F2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F2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  <w:proofErr w:type="gramEnd"/>
            <w:r w:rsidRPr="007F2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выполнение</w:t>
            </w:r>
          </w:p>
        </w:tc>
      </w:tr>
      <w:tr w:rsidR="007F2449" w:rsidRPr="007F2449" w:rsidTr="0064050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449" w:rsidRPr="007F2449" w:rsidRDefault="007F2449" w:rsidP="007F2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449" w:rsidRPr="007F2449" w:rsidRDefault="007F2449" w:rsidP="007F2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мероприятий по уничтожению амброзии полыннолистной и других карантинных сорняков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449" w:rsidRPr="007F2449" w:rsidRDefault="007F2449" w:rsidP="007F2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449" w:rsidRPr="007F2449" w:rsidRDefault="007F2449" w:rsidP="007F2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поселения</w:t>
            </w:r>
          </w:p>
        </w:tc>
      </w:tr>
      <w:tr w:rsidR="007F2449" w:rsidRPr="007F2449" w:rsidTr="0064050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449" w:rsidRPr="007F2449" w:rsidRDefault="007F2449" w:rsidP="007F2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449" w:rsidRPr="007F2449" w:rsidRDefault="007F2449" w:rsidP="007F2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работ по  ликвидации карантинных объектов на территориях, объявленных под карантином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449" w:rsidRPr="007F2449" w:rsidRDefault="007F2449" w:rsidP="007F2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449" w:rsidRPr="007F2449" w:rsidRDefault="007F2449" w:rsidP="007F2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администрации, собственники, арендаторы и пользователи земельных участков</w:t>
            </w:r>
          </w:p>
        </w:tc>
      </w:tr>
      <w:tr w:rsidR="007F2449" w:rsidRPr="007F2449" w:rsidTr="0064050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449" w:rsidRPr="007F2449" w:rsidRDefault="007F2449" w:rsidP="007F2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449" w:rsidRPr="007F2449" w:rsidRDefault="007F2449" w:rsidP="007F2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совместно с землепользователями всех форм собственности плана мероприятий по ликвидации карантинных сорняков рода повилик.</w:t>
            </w:r>
            <w:r w:rsidRPr="007F2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план мероприятий включить: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449" w:rsidRPr="007F2449" w:rsidRDefault="007F2449" w:rsidP="007F2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01 июля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449" w:rsidRPr="007F2449" w:rsidRDefault="007F2449" w:rsidP="007F2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администрации, собственники, арендаторы и пользователи земельных участков</w:t>
            </w:r>
          </w:p>
        </w:tc>
      </w:tr>
      <w:tr w:rsidR="007F2449" w:rsidRPr="007F2449" w:rsidTr="006405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449" w:rsidRPr="007F2449" w:rsidRDefault="007F2449" w:rsidP="007F2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449" w:rsidRPr="007F2449" w:rsidRDefault="007F2449" w:rsidP="007F2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механические мероприятия – выкашивание растений вдоль обочин дорог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449" w:rsidRPr="007F2449" w:rsidRDefault="007F2449" w:rsidP="007F2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систематически до 01 ноября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449" w:rsidRPr="007F2449" w:rsidRDefault="007F2449" w:rsidP="007F2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Собственники, арендаторы и пользователи земельных участков</w:t>
            </w:r>
          </w:p>
        </w:tc>
      </w:tr>
      <w:tr w:rsidR="007F2449" w:rsidRPr="007F2449" w:rsidTr="006405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449" w:rsidRPr="007F2449" w:rsidRDefault="007F2449" w:rsidP="007F2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449" w:rsidRPr="007F2449" w:rsidRDefault="007F2449" w:rsidP="007F2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агротехнические мероприятия – снижение запаса семян карантинных видов сорняков в почве, ведение севооборота с чистыми парами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449" w:rsidRPr="007F2449" w:rsidRDefault="007F2449" w:rsidP="007F2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449" w:rsidRPr="007F2449" w:rsidRDefault="007F2449" w:rsidP="007F2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449" w:rsidRPr="007F2449" w:rsidTr="006405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449" w:rsidRPr="007F2449" w:rsidRDefault="007F2449" w:rsidP="007F2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449" w:rsidRPr="007F2449" w:rsidRDefault="007F2449" w:rsidP="007F2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химические мероприятия – обработка сельскохозяйственных культур препаратами и </w:t>
            </w:r>
            <w:proofErr w:type="spellStart"/>
            <w:r w:rsidRPr="007F2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агрохимикатами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449" w:rsidRPr="007F2449" w:rsidRDefault="007F2449" w:rsidP="007F2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449" w:rsidRPr="007F2449" w:rsidRDefault="007F2449" w:rsidP="007F2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449" w:rsidRPr="007F2449" w:rsidTr="0064050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449" w:rsidRPr="007F2449" w:rsidRDefault="007F2449" w:rsidP="007F2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449" w:rsidRPr="007F2449" w:rsidRDefault="007F2449" w:rsidP="007F2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Уведомление руководителей организаций всех форм собственности об обязательной локализации карантинных объектов на закрепленных за ними и прилегающих территориях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449" w:rsidRPr="007F2449" w:rsidRDefault="007F2449" w:rsidP="007F2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449" w:rsidRPr="007F2449" w:rsidRDefault="007F2449" w:rsidP="007F2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 поселения</w:t>
            </w:r>
          </w:p>
        </w:tc>
      </w:tr>
      <w:tr w:rsidR="007F2449" w:rsidRPr="007F2449" w:rsidTr="0064050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449" w:rsidRPr="007F2449" w:rsidRDefault="007F2449" w:rsidP="007F2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449" w:rsidRPr="007F2449" w:rsidRDefault="007F2449" w:rsidP="007F2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Доведение до населения, проживающего на территории сельского поселения, информации о проводимых мероприятиях по уничтожению амброзии и повилики, а также о </w:t>
            </w:r>
            <w:r w:rsidRPr="007F2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вредном воздействии сорняков на здоровье людей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449" w:rsidRPr="007F2449" w:rsidRDefault="007F2449" w:rsidP="007F2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      июнь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449" w:rsidRPr="007F2449" w:rsidRDefault="007F2449" w:rsidP="007F2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 поселения</w:t>
            </w:r>
          </w:p>
        </w:tc>
      </w:tr>
      <w:tr w:rsidR="007F2449" w:rsidRPr="007F2449" w:rsidTr="0064050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449" w:rsidRPr="007F2449" w:rsidRDefault="007F2449" w:rsidP="007F2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449" w:rsidRPr="007F2449" w:rsidRDefault="007F2449" w:rsidP="007F2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Разъяснение населению наиболее эффективных мер борьбы с амброзией полыннолистной и повилико</w:t>
            </w:r>
            <w:proofErr w:type="gramStart"/>
            <w:r w:rsidRPr="007F2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й-</w:t>
            </w:r>
            <w:proofErr w:type="gramEnd"/>
            <w:r w:rsidRPr="007F2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систематически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449" w:rsidRPr="007F2449" w:rsidRDefault="007F2449" w:rsidP="007F2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весь период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449" w:rsidRPr="007F2449" w:rsidRDefault="007F2449" w:rsidP="007F2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 поселения</w:t>
            </w:r>
          </w:p>
        </w:tc>
      </w:tr>
      <w:tr w:rsidR="007F2449" w:rsidRPr="007F2449" w:rsidTr="0064050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449" w:rsidRPr="007F2449" w:rsidRDefault="007F2449" w:rsidP="007F2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449" w:rsidRPr="007F2449" w:rsidRDefault="007F2449" w:rsidP="007F2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работы по привлечению населения к  ликвидации карантинных объектов на </w:t>
            </w:r>
            <w:proofErr w:type="gramStart"/>
            <w:r w:rsidRPr="007F2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территориях</w:t>
            </w:r>
            <w:proofErr w:type="gramEnd"/>
            <w:r w:rsidRPr="007F2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прилегающих к домам частного сектора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449" w:rsidRPr="007F2449" w:rsidRDefault="007F2449" w:rsidP="007F2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весь период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449" w:rsidRPr="007F2449" w:rsidRDefault="007F2449" w:rsidP="007F2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 поселения</w:t>
            </w:r>
          </w:p>
        </w:tc>
      </w:tr>
      <w:tr w:rsidR="007F2449" w:rsidRPr="007F2449" w:rsidTr="0064050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449" w:rsidRPr="007F2449" w:rsidRDefault="007F2449" w:rsidP="007F2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449" w:rsidRPr="007F2449" w:rsidRDefault="007F2449" w:rsidP="007F2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по уничтожению повилики, амброзии и других сорняков:</w:t>
            </w:r>
          </w:p>
        </w:tc>
      </w:tr>
      <w:tr w:rsidR="007F2449" w:rsidRPr="007F2449" w:rsidTr="006405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449" w:rsidRPr="007F2449" w:rsidRDefault="007F2449" w:rsidP="007F2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449" w:rsidRPr="007F2449" w:rsidRDefault="007F2449" w:rsidP="007F2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на территориях, закрепленных за юридическими и физическими лицами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449" w:rsidRPr="007F2449" w:rsidRDefault="007F2449" w:rsidP="007F2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весь период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449" w:rsidRPr="007F2449" w:rsidRDefault="007F2449" w:rsidP="007F2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учреждений, граждане</w:t>
            </w:r>
          </w:p>
        </w:tc>
      </w:tr>
      <w:tr w:rsidR="007F2449" w:rsidRPr="007F2449" w:rsidTr="006405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449" w:rsidRPr="007F2449" w:rsidRDefault="007F2449" w:rsidP="007F2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449" w:rsidRPr="007F2449" w:rsidRDefault="007F2449" w:rsidP="007F2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на территориях учебных заведений, детских дошкольных учреждений, учреждений культуры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2449" w:rsidRPr="007F2449" w:rsidRDefault="007F2449" w:rsidP="007F2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весь период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449" w:rsidRPr="007F2449" w:rsidRDefault="007F2449" w:rsidP="007F2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учреждений</w:t>
            </w:r>
          </w:p>
        </w:tc>
      </w:tr>
      <w:tr w:rsidR="007F2449" w:rsidRPr="007F2449" w:rsidTr="006405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449" w:rsidRPr="007F2449" w:rsidRDefault="007F2449" w:rsidP="007F2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449" w:rsidRPr="007F2449" w:rsidRDefault="007F2449" w:rsidP="007F2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придомовых и приусадебных </w:t>
            </w:r>
            <w:proofErr w:type="gramStart"/>
            <w:r w:rsidRPr="007F2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территориях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2449" w:rsidRPr="007F2449" w:rsidRDefault="007F2449" w:rsidP="007F2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весь период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449" w:rsidRPr="007F2449" w:rsidRDefault="007F2449" w:rsidP="007F2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Граждане</w:t>
            </w:r>
          </w:p>
        </w:tc>
      </w:tr>
      <w:tr w:rsidR="007F2449" w:rsidRPr="007F2449" w:rsidTr="0064050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449" w:rsidRPr="007F2449" w:rsidRDefault="007F2449" w:rsidP="007F2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449" w:rsidRPr="007F2449" w:rsidRDefault="007F2449" w:rsidP="007F2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рейдов по </w:t>
            </w:r>
            <w:proofErr w:type="gramStart"/>
            <w:r w:rsidRPr="007F2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7F2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ходом выполнения разработанных мероприятий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449" w:rsidRPr="007F2449" w:rsidRDefault="007F2449" w:rsidP="007F2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весь период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449" w:rsidRPr="007F2449" w:rsidRDefault="007F2449" w:rsidP="007F2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поселения</w:t>
            </w:r>
          </w:p>
        </w:tc>
      </w:tr>
      <w:tr w:rsidR="007F2449" w:rsidRPr="007F2449" w:rsidTr="0064050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2449" w:rsidRPr="007F2449" w:rsidRDefault="007F2449" w:rsidP="007F2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2449" w:rsidRPr="007F2449" w:rsidRDefault="007F2449" w:rsidP="007F2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Письменное информирование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Россельхознадзора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факте обнаружения карантинного объекта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2449" w:rsidRPr="007F2449" w:rsidRDefault="007F2449" w:rsidP="007F2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выявления карантинного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2449" w:rsidRPr="007F2449" w:rsidRDefault="007F2449" w:rsidP="007F2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поселения </w:t>
            </w:r>
          </w:p>
        </w:tc>
      </w:tr>
    </w:tbl>
    <w:p w:rsidR="00517515" w:rsidRPr="00517515" w:rsidRDefault="00517515" w:rsidP="00517515">
      <w:pPr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517515" w:rsidRPr="00517515" w:rsidRDefault="00517515" w:rsidP="00517515">
      <w:pPr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04528E" w:rsidRDefault="0004528E">
      <w:pPr>
        <w:rPr>
          <w:rFonts w:ascii="Times New Roman" w:hAnsi="Times New Roman" w:cs="Times New Roman"/>
        </w:rPr>
      </w:pPr>
    </w:p>
    <w:p w:rsidR="0004528E" w:rsidRPr="006A17E6" w:rsidRDefault="0004528E">
      <w:pPr>
        <w:rPr>
          <w:rFonts w:ascii="Times New Roman" w:hAnsi="Times New Roman" w:cs="Times New Roman"/>
        </w:rPr>
      </w:pPr>
    </w:p>
    <w:sectPr w:rsidR="0004528E" w:rsidRPr="006A1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13CA6"/>
    <w:multiLevelType w:val="hybridMultilevel"/>
    <w:tmpl w:val="934E9F2C"/>
    <w:lvl w:ilvl="0" w:tplc="B35C70B6">
      <w:start w:val="1"/>
      <w:numFmt w:val="decimal"/>
      <w:lvlText w:val="%1."/>
      <w:lvlJc w:val="left"/>
      <w:pPr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0983B66"/>
    <w:multiLevelType w:val="hybridMultilevel"/>
    <w:tmpl w:val="EF401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407"/>
    <w:rsid w:val="0004528E"/>
    <w:rsid w:val="00140236"/>
    <w:rsid w:val="00517515"/>
    <w:rsid w:val="005C66B9"/>
    <w:rsid w:val="00697F7A"/>
    <w:rsid w:val="006A17E6"/>
    <w:rsid w:val="007A5407"/>
    <w:rsid w:val="007F2449"/>
    <w:rsid w:val="00A84D22"/>
    <w:rsid w:val="00DE102E"/>
    <w:rsid w:val="00EA5D61"/>
    <w:rsid w:val="00FB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7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1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102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C66B9"/>
    <w:pPr>
      <w:spacing w:after="0" w:line="240" w:lineRule="auto"/>
    </w:pPr>
  </w:style>
  <w:style w:type="table" w:styleId="a7">
    <w:name w:val="Table Grid"/>
    <w:basedOn w:val="a1"/>
    <w:uiPriority w:val="59"/>
    <w:rsid w:val="00517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7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1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102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C66B9"/>
    <w:pPr>
      <w:spacing w:after="0" w:line="240" w:lineRule="auto"/>
    </w:pPr>
  </w:style>
  <w:style w:type="table" w:styleId="a7">
    <w:name w:val="Table Grid"/>
    <w:basedOn w:val="a1"/>
    <w:uiPriority w:val="59"/>
    <w:rsid w:val="00517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8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75160">
          <w:marLeft w:val="75"/>
          <w:marRight w:val="7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1264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11</cp:lastModifiedBy>
  <cp:revision>7</cp:revision>
  <cp:lastPrinted>2018-07-02T07:35:00Z</cp:lastPrinted>
  <dcterms:created xsi:type="dcterms:W3CDTF">2014-07-16T11:00:00Z</dcterms:created>
  <dcterms:modified xsi:type="dcterms:W3CDTF">2018-07-02T07:35:00Z</dcterms:modified>
</cp:coreProperties>
</file>